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2521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B67BF3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B67BF3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0AB03168" w:rsidR="000E120E" w:rsidRPr="00EC3461" w:rsidRDefault="00B67BF3" w:rsidP="00B67BF3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BMJ</w:t>
            </w:r>
            <w:r w:rsidR="000E120E">
              <w:rPr>
                <w:b/>
                <w:sz w:val="24"/>
              </w:rPr>
              <w:t>-05.03</w:t>
            </w:r>
          </w:p>
        </w:tc>
      </w:tr>
      <w:tr w:rsidR="000E120E" w14:paraId="74A9E2FD" w14:textId="77777777" w:rsidTr="00B67BF3">
        <w:trPr>
          <w:trHeight w:val="435"/>
        </w:trPr>
        <w:tc>
          <w:tcPr>
            <w:tcW w:w="7578" w:type="dxa"/>
          </w:tcPr>
          <w:p w14:paraId="74DFAD07" w14:textId="53AF1DA6" w:rsidR="000E120E" w:rsidRPr="00EC3461" w:rsidRDefault="000E120E" w:rsidP="00B67BF3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</w:t>
            </w:r>
            <w:r w:rsidR="008D4670">
              <w:rPr>
                <w:b/>
                <w:sz w:val="28"/>
              </w:rPr>
              <w:t>NERIMAAN</w:t>
            </w:r>
            <w:r>
              <w:rPr>
                <w:b/>
                <w:sz w:val="28"/>
              </w:rPr>
              <w:t xml:space="preserve">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B67BF3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B67BF3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TidakAdaSpasi"/>
        <w:rPr>
          <w:b/>
        </w:rPr>
      </w:pPr>
    </w:p>
    <w:p w14:paraId="35F928E3" w14:textId="77777777" w:rsidR="00B67BF3" w:rsidRDefault="00B67BF3" w:rsidP="004015B9">
      <w:pPr>
        <w:pStyle w:val="TidakAdaSpasi"/>
        <w:rPr>
          <w:b/>
        </w:rPr>
      </w:pPr>
    </w:p>
    <w:p w14:paraId="1B2A50C9" w14:textId="77777777" w:rsidR="00B67BF3" w:rsidRDefault="00B67BF3" w:rsidP="004015B9">
      <w:pPr>
        <w:pStyle w:val="TidakAdaSpasi"/>
        <w:rPr>
          <w:b/>
        </w:rPr>
      </w:pPr>
    </w:p>
    <w:p w14:paraId="19C649E9" w14:textId="77777777" w:rsidR="00B67BF3" w:rsidRDefault="00B67BF3" w:rsidP="004015B9">
      <w:pPr>
        <w:pStyle w:val="TidakAdaSpasi"/>
        <w:rPr>
          <w:b/>
        </w:rPr>
      </w:pPr>
    </w:p>
    <w:p w14:paraId="2E15A375" w14:textId="777AC368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</w:p>
    <w:p w14:paraId="0F2C84E4" w14:textId="6096CC4E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E1747">
        <w:rPr>
          <w:b/>
          <w:lang w:val="en-US"/>
        </w:rPr>
        <w:t>-</w:t>
      </w:r>
    </w:p>
    <w:p w14:paraId="39F2D9F2" w14:textId="5FEE7E58" w:rsidR="004015B9" w:rsidRPr="009B378E" w:rsidRDefault="004015B9" w:rsidP="004015B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="009B378E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TidakAdaSpasi"/>
        <w:rPr>
          <w:b/>
        </w:rPr>
      </w:pPr>
    </w:p>
    <w:tbl>
      <w:tblPr>
        <w:tblStyle w:val="KisiTabel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851"/>
        <w:gridCol w:w="2268"/>
        <w:gridCol w:w="1842"/>
        <w:gridCol w:w="2268"/>
      </w:tblGrid>
      <w:tr w:rsidR="005D3509" w14:paraId="05F7DE17" w14:textId="237ADF41" w:rsidTr="005D3509">
        <w:tc>
          <w:tcPr>
            <w:tcW w:w="569" w:type="dxa"/>
          </w:tcPr>
          <w:p w14:paraId="78FF72F6" w14:textId="77777777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836" w:type="dxa"/>
          </w:tcPr>
          <w:p w14:paraId="7AEA3BCD" w14:textId="77777777" w:rsidR="005D3509" w:rsidRPr="00E261F5" w:rsidRDefault="005D3509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851" w:type="dxa"/>
          </w:tcPr>
          <w:p w14:paraId="0705322B" w14:textId="155D0E94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2268" w:type="dxa"/>
          </w:tcPr>
          <w:p w14:paraId="0BDF7069" w14:textId="1667FAE1" w:rsidR="005D3509" w:rsidRPr="00E261F5" w:rsidRDefault="005D3509" w:rsidP="00EB3B88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CODE BARANG</w:t>
            </w:r>
          </w:p>
        </w:tc>
        <w:tc>
          <w:tcPr>
            <w:tcW w:w="1842" w:type="dxa"/>
          </w:tcPr>
          <w:p w14:paraId="15E8259E" w14:textId="14ACC505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2268" w:type="dxa"/>
          </w:tcPr>
          <w:p w14:paraId="3BD3865F" w14:textId="085475AB" w:rsidR="005D3509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5D3509" w14:paraId="62011ED8" w14:textId="3CD6C879" w:rsidTr="005D3509">
        <w:tc>
          <w:tcPr>
            <w:tcW w:w="569" w:type="dxa"/>
          </w:tcPr>
          <w:p w14:paraId="110FDAF8" w14:textId="68441338" w:rsidR="005D3509" w:rsidRPr="007C3624" w:rsidRDefault="005D3509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</w:tcPr>
          <w:p w14:paraId="285021EE" w14:textId="460C8163" w:rsidR="005D3509" w:rsidRPr="007C3624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851" w:type="dxa"/>
          </w:tcPr>
          <w:p w14:paraId="25326607" w14:textId="659952DB" w:rsidR="005D3509" w:rsidRPr="007C3624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2268" w:type="dxa"/>
          </w:tcPr>
          <w:p w14:paraId="0322E04D" w14:textId="60EFD4E9" w:rsidR="005D3509" w:rsidRPr="002E310E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842" w:type="dxa"/>
          </w:tcPr>
          <w:p w14:paraId="6C039F3F" w14:textId="0E65356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6D59B42" w14:textId="174BC191" w:rsidR="005D3509" w:rsidRDefault="005D3509" w:rsidP="00EB3B88">
            <w:pPr>
              <w:pStyle w:val="TidakAdaSpasi"/>
            </w:pPr>
          </w:p>
        </w:tc>
      </w:tr>
      <w:tr w:rsidR="005D3509" w14:paraId="2BA99733" w14:textId="1BB1E987" w:rsidTr="005D3509">
        <w:tc>
          <w:tcPr>
            <w:tcW w:w="569" w:type="dxa"/>
          </w:tcPr>
          <w:p w14:paraId="600925CD" w14:textId="0E850638" w:rsidR="005D3509" w:rsidRPr="002E310E" w:rsidRDefault="005D3509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</w:tcPr>
          <w:p w14:paraId="59FC0170" w14:textId="09653678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3D008F8" w14:textId="68CC8708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8B32AC9" w14:textId="2DAE2F9C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3C7D3D68" w14:textId="5BBDD5E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3589C83" w14:textId="504DA4ED" w:rsidR="005D3509" w:rsidRDefault="005D3509" w:rsidP="00EB3B88">
            <w:pPr>
              <w:pStyle w:val="TidakAdaSpasi"/>
            </w:pPr>
          </w:p>
        </w:tc>
      </w:tr>
      <w:tr w:rsidR="005D3509" w14:paraId="7DDBDA42" w14:textId="49791778" w:rsidTr="005D3509">
        <w:tc>
          <w:tcPr>
            <w:tcW w:w="569" w:type="dxa"/>
          </w:tcPr>
          <w:p w14:paraId="241A3FE5" w14:textId="60C61AE5" w:rsidR="005D3509" w:rsidRDefault="005D3509" w:rsidP="00EB3B88">
            <w:pPr>
              <w:pStyle w:val="TidakAdaSpasi"/>
            </w:pPr>
            <w:r>
              <w:t>3</w:t>
            </w:r>
          </w:p>
        </w:tc>
        <w:tc>
          <w:tcPr>
            <w:tcW w:w="1836" w:type="dxa"/>
          </w:tcPr>
          <w:p w14:paraId="1E11E8CB" w14:textId="6802CC02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01C7ADB" w14:textId="0AE7570A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774DCD7" w14:textId="3BA7584E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948EDE8" w14:textId="1CC3EEF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586342E" w14:textId="4DBCFC5A" w:rsidR="005D3509" w:rsidRDefault="005D3509" w:rsidP="00EB3B88">
            <w:pPr>
              <w:pStyle w:val="TidakAdaSpasi"/>
            </w:pPr>
          </w:p>
        </w:tc>
      </w:tr>
      <w:tr w:rsidR="005D3509" w14:paraId="482E192A" w14:textId="488C9D88" w:rsidTr="005D3509">
        <w:tc>
          <w:tcPr>
            <w:tcW w:w="569" w:type="dxa"/>
          </w:tcPr>
          <w:p w14:paraId="76511547" w14:textId="00E153AF" w:rsidR="005D3509" w:rsidRDefault="005D3509" w:rsidP="00EB3B88">
            <w:pPr>
              <w:pStyle w:val="TidakAdaSpasi"/>
            </w:pPr>
            <w:r>
              <w:t>4</w:t>
            </w:r>
          </w:p>
        </w:tc>
        <w:tc>
          <w:tcPr>
            <w:tcW w:w="1836" w:type="dxa"/>
          </w:tcPr>
          <w:p w14:paraId="1FAA3603" w14:textId="079DF7B9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FE6D63F" w14:textId="52353312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91D4A49" w14:textId="203CC7A9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3B7AB29" w14:textId="56C458D6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584358F" w14:textId="6629E3E2" w:rsidR="005D3509" w:rsidRDefault="005D3509" w:rsidP="00EB3B88">
            <w:pPr>
              <w:pStyle w:val="TidakAdaSpasi"/>
            </w:pPr>
          </w:p>
        </w:tc>
      </w:tr>
      <w:tr w:rsidR="005D3509" w14:paraId="085B55FF" w14:textId="4C078FE8" w:rsidTr="005D3509">
        <w:tc>
          <w:tcPr>
            <w:tcW w:w="569" w:type="dxa"/>
          </w:tcPr>
          <w:p w14:paraId="2B882EDC" w14:textId="52838E66" w:rsidR="005D3509" w:rsidRDefault="005D3509" w:rsidP="00EB3B88">
            <w:pPr>
              <w:pStyle w:val="TidakAdaSpasi"/>
            </w:pPr>
            <w:r>
              <w:t>5</w:t>
            </w:r>
          </w:p>
        </w:tc>
        <w:tc>
          <w:tcPr>
            <w:tcW w:w="1836" w:type="dxa"/>
          </w:tcPr>
          <w:p w14:paraId="227A7628" w14:textId="75FB60EE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F1393E7" w14:textId="47C27F2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F36E62F" w14:textId="6DCAEB95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8296D85" w14:textId="1CBCAADE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92892C4" w14:textId="7018311C" w:rsidR="005D3509" w:rsidRDefault="005D3509" w:rsidP="00EB3B88">
            <w:pPr>
              <w:pStyle w:val="TidakAdaSpasi"/>
            </w:pPr>
          </w:p>
        </w:tc>
      </w:tr>
      <w:tr w:rsidR="005D3509" w14:paraId="44400647" w14:textId="04936118" w:rsidTr="005D3509">
        <w:tc>
          <w:tcPr>
            <w:tcW w:w="569" w:type="dxa"/>
          </w:tcPr>
          <w:p w14:paraId="32FEC079" w14:textId="0FB5D707" w:rsidR="005D3509" w:rsidRDefault="005D3509" w:rsidP="00EB3B88">
            <w:pPr>
              <w:pStyle w:val="TidakAdaSpasi"/>
            </w:pPr>
            <w:r>
              <w:t>6</w:t>
            </w:r>
          </w:p>
        </w:tc>
        <w:tc>
          <w:tcPr>
            <w:tcW w:w="1836" w:type="dxa"/>
          </w:tcPr>
          <w:p w14:paraId="722ABB92" w14:textId="48C19C8D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C6AB32B" w14:textId="469FA7F6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0AD77E6" w14:textId="4C41CACB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9DD923C" w14:textId="514B2E7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007ACF" w14:textId="4D15E67E" w:rsidR="005D3509" w:rsidRDefault="005D3509" w:rsidP="00EB3B88">
            <w:pPr>
              <w:pStyle w:val="TidakAdaSpasi"/>
            </w:pPr>
          </w:p>
        </w:tc>
      </w:tr>
      <w:tr w:rsidR="005D3509" w14:paraId="78B732AF" w14:textId="1E742DAB" w:rsidTr="005D3509">
        <w:tc>
          <w:tcPr>
            <w:tcW w:w="569" w:type="dxa"/>
          </w:tcPr>
          <w:p w14:paraId="673D9CA5" w14:textId="7AA9C06B" w:rsidR="005D3509" w:rsidRDefault="005D3509" w:rsidP="00EB3B88">
            <w:pPr>
              <w:pStyle w:val="TidakAdaSpasi"/>
            </w:pPr>
            <w:r>
              <w:t>7</w:t>
            </w:r>
          </w:p>
        </w:tc>
        <w:tc>
          <w:tcPr>
            <w:tcW w:w="1836" w:type="dxa"/>
          </w:tcPr>
          <w:p w14:paraId="41AF5164" w14:textId="0CF3C451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7DD22EEF" w14:textId="7EBF1DB4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5B68CB1" w14:textId="1CA76CE1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7404C2C" w14:textId="722A8E1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A08C41F" w14:textId="77777777" w:rsidR="005D3509" w:rsidRDefault="005D3509" w:rsidP="00EB3B88">
            <w:pPr>
              <w:pStyle w:val="TidakAdaSpasi"/>
            </w:pPr>
          </w:p>
        </w:tc>
      </w:tr>
      <w:tr w:rsidR="005D3509" w14:paraId="40DD8FBC" w14:textId="6D58D2A5" w:rsidTr="005D3509">
        <w:tc>
          <w:tcPr>
            <w:tcW w:w="569" w:type="dxa"/>
          </w:tcPr>
          <w:p w14:paraId="272069C6" w14:textId="397155E3" w:rsidR="005D3509" w:rsidRDefault="005D3509" w:rsidP="00EB3B88">
            <w:pPr>
              <w:pStyle w:val="TidakAdaSpasi"/>
            </w:pPr>
            <w:r>
              <w:t>8</w:t>
            </w:r>
          </w:p>
        </w:tc>
        <w:tc>
          <w:tcPr>
            <w:tcW w:w="1836" w:type="dxa"/>
          </w:tcPr>
          <w:p w14:paraId="218690B2" w14:textId="5E08B9CB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269C63E" w14:textId="0FCC9A95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E76381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853C5F0" w14:textId="76DC971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395E7AD" w14:textId="77777777" w:rsidR="005D3509" w:rsidRDefault="005D3509" w:rsidP="00EB3B88">
            <w:pPr>
              <w:pStyle w:val="TidakAdaSpasi"/>
            </w:pPr>
          </w:p>
        </w:tc>
      </w:tr>
      <w:tr w:rsidR="005D3509" w14:paraId="5073F0A5" w14:textId="28E58255" w:rsidTr="005D3509">
        <w:tc>
          <w:tcPr>
            <w:tcW w:w="569" w:type="dxa"/>
          </w:tcPr>
          <w:p w14:paraId="0EDFE967" w14:textId="1CA31235" w:rsidR="005D3509" w:rsidRDefault="005D3509" w:rsidP="00EB3B88">
            <w:pPr>
              <w:pStyle w:val="TidakAdaSpasi"/>
            </w:pPr>
            <w:r>
              <w:t>9</w:t>
            </w:r>
          </w:p>
        </w:tc>
        <w:tc>
          <w:tcPr>
            <w:tcW w:w="1836" w:type="dxa"/>
          </w:tcPr>
          <w:p w14:paraId="3F09E08C" w14:textId="1AE905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78F82350" w14:textId="6EF3D2C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2982BCB" w14:textId="665FEFCB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2D50028" w14:textId="4590FDA8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7C5D059" w14:textId="77777777" w:rsidR="005D3509" w:rsidRDefault="005D3509" w:rsidP="00EB3B88">
            <w:pPr>
              <w:pStyle w:val="TidakAdaSpasi"/>
            </w:pPr>
          </w:p>
        </w:tc>
      </w:tr>
      <w:tr w:rsidR="005D3509" w14:paraId="319CAA73" w14:textId="4AD69529" w:rsidTr="005D3509">
        <w:tc>
          <w:tcPr>
            <w:tcW w:w="569" w:type="dxa"/>
          </w:tcPr>
          <w:p w14:paraId="0AE3DC49" w14:textId="1BB76CA5" w:rsidR="005D3509" w:rsidRDefault="005D3509" w:rsidP="00EB3B88">
            <w:pPr>
              <w:pStyle w:val="TidakAdaSpasi"/>
            </w:pPr>
            <w:r>
              <w:t>10</w:t>
            </w:r>
          </w:p>
        </w:tc>
        <w:tc>
          <w:tcPr>
            <w:tcW w:w="1836" w:type="dxa"/>
          </w:tcPr>
          <w:p w14:paraId="62869709" w14:textId="05EFFE26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05D2F26" w14:textId="19E1C93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A8E8BB8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992D907" w14:textId="7883677D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2533E4" w14:textId="77777777" w:rsidR="005D3509" w:rsidRDefault="005D3509" w:rsidP="00EB3B88">
            <w:pPr>
              <w:pStyle w:val="TidakAdaSpasi"/>
            </w:pPr>
          </w:p>
        </w:tc>
      </w:tr>
      <w:tr w:rsidR="005D3509" w14:paraId="60C66EBF" w14:textId="1F447E2F" w:rsidTr="005D3509">
        <w:tc>
          <w:tcPr>
            <w:tcW w:w="569" w:type="dxa"/>
          </w:tcPr>
          <w:p w14:paraId="6243CD80" w14:textId="72FC6CE7" w:rsidR="005D3509" w:rsidRDefault="005D3509" w:rsidP="00EB3B88">
            <w:pPr>
              <w:pStyle w:val="TidakAdaSpasi"/>
            </w:pPr>
            <w:r>
              <w:t>11</w:t>
            </w:r>
          </w:p>
        </w:tc>
        <w:tc>
          <w:tcPr>
            <w:tcW w:w="1836" w:type="dxa"/>
          </w:tcPr>
          <w:p w14:paraId="5E2F8B87" w14:textId="4F25EB60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108A6B0" w14:textId="2032925E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F951E9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8C821D2" w14:textId="62F5A4C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1A98813" w14:textId="77777777" w:rsidR="005D3509" w:rsidRDefault="005D3509" w:rsidP="00EB3B88">
            <w:pPr>
              <w:pStyle w:val="TidakAdaSpasi"/>
            </w:pPr>
          </w:p>
        </w:tc>
      </w:tr>
      <w:tr w:rsidR="005D3509" w14:paraId="48222EDD" w14:textId="7FD600D0" w:rsidTr="005D3509">
        <w:tc>
          <w:tcPr>
            <w:tcW w:w="569" w:type="dxa"/>
          </w:tcPr>
          <w:p w14:paraId="37938016" w14:textId="3ED99DCD" w:rsidR="005D3509" w:rsidRDefault="005D3509" w:rsidP="00EB3B88">
            <w:pPr>
              <w:pStyle w:val="TidakAdaSpasi"/>
            </w:pPr>
            <w:r>
              <w:t>12</w:t>
            </w:r>
          </w:p>
        </w:tc>
        <w:tc>
          <w:tcPr>
            <w:tcW w:w="1836" w:type="dxa"/>
          </w:tcPr>
          <w:p w14:paraId="30A598A5" w14:textId="64BAED32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BDDC4D0" w14:textId="6F8BE41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BD553A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1F6E7AA" w14:textId="7CC3A9C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FEA2971" w14:textId="77777777" w:rsidR="005D3509" w:rsidRDefault="005D3509" w:rsidP="00EB3B88">
            <w:pPr>
              <w:pStyle w:val="TidakAdaSpasi"/>
            </w:pPr>
          </w:p>
        </w:tc>
      </w:tr>
      <w:tr w:rsidR="005D3509" w14:paraId="0BA367D8" w14:textId="6544B3E2" w:rsidTr="005D3509">
        <w:tc>
          <w:tcPr>
            <w:tcW w:w="569" w:type="dxa"/>
          </w:tcPr>
          <w:p w14:paraId="626CA069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7C52CAF6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F413203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10BA888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74D4D83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7B5CB28" w14:textId="77777777" w:rsidR="005D3509" w:rsidRDefault="005D3509" w:rsidP="00EB3B88">
            <w:pPr>
              <w:pStyle w:val="TidakAdaSpasi"/>
            </w:pPr>
          </w:p>
        </w:tc>
      </w:tr>
      <w:tr w:rsidR="005D3509" w14:paraId="795AFF91" w14:textId="343F8025" w:rsidTr="005D3509">
        <w:tc>
          <w:tcPr>
            <w:tcW w:w="569" w:type="dxa"/>
          </w:tcPr>
          <w:p w14:paraId="16D3875D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BFCAF9C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7E9CFA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CEAAD09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1FD315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323D147" w14:textId="77777777" w:rsidR="005D3509" w:rsidRDefault="005D3509" w:rsidP="00EB3B88">
            <w:pPr>
              <w:pStyle w:val="TidakAdaSpasi"/>
            </w:pPr>
          </w:p>
        </w:tc>
      </w:tr>
      <w:tr w:rsidR="005D3509" w14:paraId="633FA736" w14:textId="10204F5D" w:rsidTr="005D3509">
        <w:tc>
          <w:tcPr>
            <w:tcW w:w="569" w:type="dxa"/>
          </w:tcPr>
          <w:p w14:paraId="330B4E85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53D00D1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F9253B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B22151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5901342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291499A" w14:textId="77777777" w:rsidR="005D3509" w:rsidRDefault="005D3509" w:rsidP="00EB3B88">
            <w:pPr>
              <w:pStyle w:val="TidakAdaSpasi"/>
            </w:pPr>
          </w:p>
        </w:tc>
      </w:tr>
      <w:tr w:rsidR="005D3509" w14:paraId="33677D66" w14:textId="5AC166DF" w:rsidTr="005D3509">
        <w:tc>
          <w:tcPr>
            <w:tcW w:w="569" w:type="dxa"/>
          </w:tcPr>
          <w:p w14:paraId="1BFEB376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15377E7A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CFBC22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220F59A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57ACF1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8944F41" w14:textId="77777777" w:rsidR="005D3509" w:rsidRDefault="005D3509" w:rsidP="00EB3B88">
            <w:pPr>
              <w:pStyle w:val="TidakAdaSpasi"/>
            </w:pPr>
          </w:p>
        </w:tc>
      </w:tr>
      <w:tr w:rsidR="005D3509" w14:paraId="132067BA" w14:textId="7CB14D12" w:rsidTr="005D3509">
        <w:tc>
          <w:tcPr>
            <w:tcW w:w="569" w:type="dxa"/>
          </w:tcPr>
          <w:p w14:paraId="244275F1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24B367C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1A042B7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B4F106C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335D45B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38E6B149" w14:textId="77777777" w:rsidR="005D3509" w:rsidRDefault="005D3509" w:rsidP="00EB3B88">
            <w:pPr>
              <w:pStyle w:val="TidakAdaSpasi"/>
            </w:pPr>
          </w:p>
        </w:tc>
      </w:tr>
      <w:tr w:rsidR="005D3509" w14:paraId="124928E0" w14:textId="052C2034" w:rsidTr="005D3509">
        <w:tc>
          <w:tcPr>
            <w:tcW w:w="569" w:type="dxa"/>
          </w:tcPr>
          <w:p w14:paraId="5D37F4AE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6B2943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BEC2BF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6FC4AD0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37CEC43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8DC26D6" w14:textId="77777777" w:rsidR="005D3509" w:rsidRDefault="005D3509" w:rsidP="00EB3B88">
            <w:pPr>
              <w:pStyle w:val="TidakAdaSpasi"/>
            </w:pPr>
          </w:p>
        </w:tc>
      </w:tr>
      <w:tr w:rsidR="005D3509" w14:paraId="4DF47C6A" w14:textId="00CA9F36" w:rsidTr="005D3509">
        <w:tc>
          <w:tcPr>
            <w:tcW w:w="569" w:type="dxa"/>
          </w:tcPr>
          <w:p w14:paraId="1BB1DF23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11C9F951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C6E435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B0A7813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4BAD2F18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84A8852" w14:textId="77777777" w:rsidR="005D3509" w:rsidRDefault="005D3509" w:rsidP="00EB3B88">
            <w:pPr>
              <w:pStyle w:val="TidakAdaSpasi"/>
            </w:pPr>
          </w:p>
        </w:tc>
      </w:tr>
      <w:tr w:rsidR="005D3509" w14:paraId="763696C2" w14:textId="5E5CAA59" w:rsidTr="005D3509">
        <w:tc>
          <w:tcPr>
            <w:tcW w:w="569" w:type="dxa"/>
          </w:tcPr>
          <w:p w14:paraId="3755E066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748E867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ACA56A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12C842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3D67AE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40007C1" w14:textId="77777777" w:rsidR="005D3509" w:rsidRDefault="005D3509" w:rsidP="00EB3B88">
            <w:pPr>
              <w:pStyle w:val="TidakAdaSpasi"/>
            </w:pPr>
          </w:p>
        </w:tc>
      </w:tr>
      <w:tr w:rsidR="005D3509" w14:paraId="2E212E45" w14:textId="30362E69" w:rsidTr="005D3509">
        <w:tc>
          <w:tcPr>
            <w:tcW w:w="569" w:type="dxa"/>
          </w:tcPr>
          <w:p w14:paraId="274292D1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007213C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C92D54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F356C7B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F8F78FC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99F4DEF" w14:textId="77777777" w:rsidR="005D3509" w:rsidRDefault="005D3509" w:rsidP="00EB3B88">
            <w:pPr>
              <w:pStyle w:val="TidakAdaSpasi"/>
            </w:pPr>
          </w:p>
        </w:tc>
      </w:tr>
      <w:tr w:rsidR="005D3509" w14:paraId="77EA98E4" w14:textId="5F7D90DB" w:rsidTr="005D3509">
        <w:tc>
          <w:tcPr>
            <w:tcW w:w="569" w:type="dxa"/>
          </w:tcPr>
          <w:p w14:paraId="49F8D4EC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6A0D42F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9CFDB4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C2D603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3D1EFD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F2B02E3" w14:textId="77777777" w:rsidR="005D3509" w:rsidRDefault="005D3509" w:rsidP="00EB3B88">
            <w:pPr>
              <w:pStyle w:val="TidakAdaSpasi"/>
            </w:pPr>
          </w:p>
        </w:tc>
      </w:tr>
      <w:tr w:rsidR="005D3509" w14:paraId="098140C7" w14:textId="601ABCCB" w:rsidTr="005D3509">
        <w:tc>
          <w:tcPr>
            <w:tcW w:w="569" w:type="dxa"/>
          </w:tcPr>
          <w:p w14:paraId="7DF84CD9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9A921EF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2887A677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0294EC1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BBF0075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CC99B2C" w14:textId="77777777" w:rsidR="005D3509" w:rsidRDefault="005D3509" w:rsidP="00EB3B88">
            <w:pPr>
              <w:pStyle w:val="TidakAdaSpasi"/>
            </w:pPr>
          </w:p>
        </w:tc>
      </w:tr>
      <w:tr w:rsidR="005D3509" w14:paraId="4969B857" w14:textId="5D52E89C" w:rsidTr="005D3509">
        <w:tc>
          <w:tcPr>
            <w:tcW w:w="569" w:type="dxa"/>
          </w:tcPr>
          <w:p w14:paraId="3E9ED594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6E746CF3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3848C7C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CC4DDA5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777C912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0B28BCD" w14:textId="77777777" w:rsidR="005D3509" w:rsidRDefault="005D3509" w:rsidP="00EB3B88">
            <w:pPr>
              <w:pStyle w:val="TidakAdaSpasi"/>
            </w:pPr>
          </w:p>
        </w:tc>
      </w:tr>
      <w:tr w:rsidR="005D3509" w14:paraId="3CA76DED" w14:textId="6CAA1D39" w:rsidTr="005D3509">
        <w:tc>
          <w:tcPr>
            <w:tcW w:w="569" w:type="dxa"/>
          </w:tcPr>
          <w:p w14:paraId="77D1C4BC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575460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F0D2DF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1CB3E6C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D269824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530072C" w14:textId="77777777" w:rsidR="005D3509" w:rsidRDefault="005D3509" w:rsidP="00EB3B88">
            <w:pPr>
              <w:pStyle w:val="TidakAdaSpasi"/>
            </w:pPr>
          </w:p>
        </w:tc>
      </w:tr>
      <w:tr w:rsidR="005D3509" w14:paraId="09462121" w14:textId="2E8FF961" w:rsidTr="005D3509">
        <w:tc>
          <w:tcPr>
            <w:tcW w:w="569" w:type="dxa"/>
          </w:tcPr>
          <w:p w14:paraId="7E30F68F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76FC78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6458DE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675D2D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1273C6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45EC245" w14:textId="77777777" w:rsidR="005D3509" w:rsidRDefault="005D3509" w:rsidP="00EB3B88">
            <w:pPr>
              <w:pStyle w:val="TidakAdaSpasi"/>
            </w:pPr>
          </w:p>
        </w:tc>
      </w:tr>
      <w:tr w:rsidR="005D3509" w14:paraId="3DD103C2" w14:textId="224FCE93" w:rsidTr="005D3509">
        <w:tc>
          <w:tcPr>
            <w:tcW w:w="569" w:type="dxa"/>
          </w:tcPr>
          <w:p w14:paraId="6271A875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D58768F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5C90E9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37B5A9B0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4F3BA25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AB49A64" w14:textId="77777777" w:rsidR="005D3509" w:rsidRDefault="005D3509" w:rsidP="00EB3B88">
            <w:pPr>
              <w:pStyle w:val="TidakAdaSpasi"/>
            </w:pPr>
          </w:p>
        </w:tc>
      </w:tr>
    </w:tbl>
    <w:p w14:paraId="2927C15E" w14:textId="77777777" w:rsidR="004015B9" w:rsidRDefault="004015B9" w:rsidP="004015B9">
      <w:pPr>
        <w:ind w:firstLine="567"/>
        <w:rPr>
          <w:lang w:val="en-US"/>
        </w:rPr>
      </w:pPr>
    </w:p>
    <w:p w14:paraId="7531EBA4" w14:textId="1566ED47" w:rsidR="004015B9" w:rsidRDefault="005D3509" w:rsidP="005D3509">
      <w:r>
        <w:rPr>
          <w:lang w:val="en-US"/>
        </w:rPr>
        <w:t xml:space="preserve">   </w:t>
      </w:r>
      <w:proofErr w:type="spellStart"/>
      <w:r w:rsidR="004015B9" w:rsidRPr="005D3509">
        <w:rPr>
          <w:lang w:val="en-US"/>
        </w:rPr>
        <w:t>Mengetahui</w:t>
      </w:r>
      <w:proofErr w:type="spellEnd"/>
      <w:r w:rsidR="004015B9" w:rsidRPr="005D3509">
        <w:rPr>
          <w:lang w:val="en-US"/>
        </w:rPr>
        <w:t>,</w:t>
      </w:r>
      <w:r w:rsidR="004015B9">
        <w:tab/>
      </w:r>
      <w:r w:rsidR="004015B9">
        <w:tab/>
      </w:r>
      <w:r w:rsidR="004015B9">
        <w:tab/>
      </w:r>
      <w:r w:rsidR="004015B9">
        <w:tab/>
      </w:r>
      <w:r>
        <w:tab/>
      </w:r>
      <w:r w:rsidR="004015B9">
        <w:tab/>
      </w:r>
      <w:r w:rsidR="004015B9">
        <w:tab/>
      </w:r>
      <w:r w:rsidR="004015B9">
        <w:tab/>
      </w:r>
      <w:r w:rsidR="004015B9">
        <w:tab/>
      </w:r>
      <w:r>
        <w:t>Yang Membuat,</w:t>
      </w:r>
    </w:p>
    <w:p w14:paraId="3F147740" w14:textId="77777777" w:rsidR="004015B9" w:rsidRDefault="004015B9" w:rsidP="00B67BF3">
      <w:pPr>
        <w:pStyle w:val="TidakAdaSpasi"/>
      </w:pPr>
    </w:p>
    <w:p w14:paraId="07E8B15F" w14:textId="77777777" w:rsidR="005D3509" w:rsidRDefault="005D3509" w:rsidP="004015B9">
      <w:pPr>
        <w:pStyle w:val="TidakAdaSpasi"/>
        <w:ind w:firstLine="567"/>
      </w:pPr>
    </w:p>
    <w:p w14:paraId="020F3082" w14:textId="77777777" w:rsidR="005D3509" w:rsidRDefault="005D3509" w:rsidP="004015B9">
      <w:pPr>
        <w:pStyle w:val="TidakAdaSpasi"/>
        <w:ind w:firstLine="567"/>
      </w:pPr>
    </w:p>
    <w:p w14:paraId="58BBCA10" w14:textId="3290D1A0" w:rsidR="004015B9" w:rsidRDefault="004015B9" w:rsidP="002B274E">
      <w:pPr>
        <w:pStyle w:val="TidakAdaSpasi"/>
      </w:pPr>
      <w:r>
        <w:t>_________</w:t>
      </w:r>
      <w:r w:rsidRPr="005D3509"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 w:rsidR="002B274E" w:rsidRPr="005D3509">
        <w:rPr>
          <w:lang w:val="en-US"/>
        </w:rPr>
        <w:t xml:space="preserve">              </w:t>
      </w:r>
      <w:r>
        <w:tab/>
      </w:r>
      <w:r>
        <w:tab/>
      </w:r>
      <w:r>
        <w:tab/>
      </w:r>
      <w:r>
        <w:tab/>
      </w:r>
      <w:r w:rsidR="005D3509">
        <w:tab/>
      </w:r>
      <w:r w:rsidR="005D3509">
        <w:tab/>
      </w:r>
      <w:r>
        <w:t>___________</w:t>
      </w:r>
    </w:p>
    <w:p w14:paraId="3743AF97" w14:textId="3ECC6F68" w:rsidR="003E4CB7" w:rsidRDefault="004015B9" w:rsidP="004015B9">
      <w:pPr>
        <w:pStyle w:val="TidakAdaSpasi"/>
      </w:pPr>
      <w:r w:rsidRPr="005D3509">
        <w:rPr>
          <w:lang w:val="en-US"/>
        </w:rPr>
        <w:t xml:space="preserve"> </w:t>
      </w:r>
      <w:r w:rsidR="005D3509">
        <w:rPr>
          <w:lang w:val="en-US"/>
        </w:rPr>
        <w:t>KKM/</w:t>
      </w:r>
      <w:proofErr w:type="spellStart"/>
      <w:r w:rsidR="005D3509">
        <w:rPr>
          <w:lang w:val="en-US"/>
        </w:rPr>
        <w:t>Nahkoda</w:t>
      </w:r>
      <w:proofErr w:type="spellEnd"/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  <w:t xml:space="preserve">    </w:t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  <w:t xml:space="preserve">           </w:t>
      </w:r>
      <w:r w:rsidR="005D3509">
        <w:rPr>
          <w:lang w:val="en-US"/>
        </w:rPr>
        <w:tab/>
        <w:t xml:space="preserve">                            </w:t>
      </w:r>
      <w:proofErr w:type="spellStart"/>
      <w:r w:rsidR="000E120E">
        <w:rPr>
          <w:lang w:val="en-US"/>
        </w:rPr>
        <w:t>M</w:t>
      </w:r>
      <w:r w:rsidR="005D3509">
        <w:rPr>
          <w:lang w:val="en-US"/>
        </w:rPr>
        <w:t>ualim</w:t>
      </w:r>
      <w:proofErr w:type="spellEnd"/>
      <w:r w:rsidR="005D3509">
        <w:rPr>
          <w:lang w:val="en-US"/>
        </w:rPr>
        <w:t>/</w:t>
      </w:r>
      <w:proofErr w:type="spellStart"/>
      <w:r w:rsidR="005D3509">
        <w:rPr>
          <w:lang w:val="en-US"/>
        </w:rPr>
        <w:t>Masinis</w:t>
      </w:r>
      <w:proofErr w:type="spellEnd"/>
      <w:r>
        <w:tab/>
      </w:r>
      <w:r>
        <w:tab/>
        <w:t xml:space="preserve">    </w:t>
      </w:r>
    </w:p>
    <w:sectPr w:rsidR="003E4CB7" w:rsidSect="00E05B2B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4BE8" w14:textId="77777777" w:rsidR="00F81469" w:rsidRDefault="00F81469" w:rsidP="004015B9">
      <w:pPr>
        <w:spacing w:after="0" w:line="240" w:lineRule="auto"/>
      </w:pPr>
      <w:r>
        <w:separator/>
      </w:r>
    </w:p>
  </w:endnote>
  <w:endnote w:type="continuationSeparator" w:id="0">
    <w:p w14:paraId="513EA90F" w14:textId="77777777" w:rsidR="00F81469" w:rsidRDefault="00F81469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DF8E" w14:textId="77777777" w:rsidR="00F81469" w:rsidRDefault="00F81469" w:rsidP="004015B9">
      <w:pPr>
        <w:spacing w:after="0" w:line="240" w:lineRule="auto"/>
      </w:pPr>
      <w:r>
        <w:separator/>
      </w:r>
    </w:p>
  </w:footnote>
  <w:footnote w:type="continuationSeparator" w:id="0">
    <w:p w14:paraId="0D8A9880" w14:textId="77777777" w:rsidR="00F81469" w:rsidRDefault="00F81469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4B1" w14:textId="2765711F" w:rsidR="004015B9" w:rsidRDefault="00B67BF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B176E5" wp14:editId="5BB938C3">
          <wp:simplePos x="0" y="0"/>
          <wp:positionH relativeFrom="page">
            <wp:posOffset>-104775</wp:posOffset>
          </wp:positionH>
          <wp:positionV relativeFrom="paragraph">
            <wp:posOffset>-448310</wp:posOffset>
          </wp:positionV>
          <wp:extent cx="7693025" cy="10715625"/>
          <wp:effectExtent l="0" t="0" r="3175" b="952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43C67"/>
    <w:rsid w:val="000E120E"/>
    <w:rsid w:val="00164DA1"/>
    <w:rsid w:val="002830F4"/>
    <w:rsid w:val="002A6743"/>
    <w:rsid w:val="002B274E"/>
    <w:rsid w:val="00344A1A"/>
    <w:rsid w:val="003E4CB7"/>
    <w:rsid w:val="004015B9"/>
    <w:rsid w:val="004148AD"/>
    <w:rsid w:val="004A5277"/>
    <w:rsid w:val="0051684A"/>
    <w:rsid w:val="005213D3"/>
    <w:rsid w:val="00560463"/>
    <w:rsid w:val="005D3509"/>
    <w:rsid w:val="00654217"/>
    <w:rsid w:val="00666D04"/>
    <w:rsid w:val="006E1747"/>
    <w:rsid w:val="007177AD"/>
    <w:rsid w:val="008D4670"/>
    <w:rsid w:val="009B378E"/>
    <w:rsid w:val="00A52095"/>
    <w:rsid w:val="00A57244"/>
    <w:rsid w:val="00A8245D"/>
    <w:rsid w:val="00B335CB"/>
    <w:rsid w:val="00B67BF3"/>
    <w:rsid w:val="00BC4926"/>
    <w:rsid w:val="00BE5CA9"/>
    <w:rsid w:val="00C529C6"/>
    <w:rsid w:val="00CF6C48"/>
    <w:rsid w:val="00D93E48"/>
    <w:rsid w:val="00E05B2B"/>
    <w:rsid w:val="00EE5415"/>
    <w:rsid w:val="00F8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4015B9"/>
  </w:style>
  <w:style w:type="paragraph" w:styleId="Footer">
    <w:name w:val="footer"/>
    <w:basedOn w:val="Normal"/>
    <w:link w:val="Foot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4015B9"/>
  </w:style>
  <w:style w:type="table" w:styleId="KisiTabel">
    <w:name w:val="Table Grid"/>
    <w:basedOn w:val="Tabel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10</cp:revision>
  <dcterms:created xsi:type="dcterms:W3CDTF">2026-06-11T05:39:00Z</dcterms:created>
  <dcterms:modified xsi:type="dcterms:W3CDTF">2026-07-17T01:50:00Z</dcterms:modified>
</cp:coreProperties>
</file>